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14" w:rsidRPr="00B64CFC" w:rsidRDefault="00A36514" w:rsidP="00A36514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4CFC">
        <w:rPr>
          <w:rFonts w:ascii="Times New Roman" w:hAnsi="Times New Roman" w:cs="Times New Roman"/>
          <w:b/>
          <w:sz w:val="40"/>
          <w:szCs w:val="40"/>
        </w:rPr>
        <w:t>Саженцы земли Владимирской</w:t>
      </w:r>
    </w:p>
    <w:p w:rsidR="00A36514" w:rsidRDefault="00A36514" w:rsidP="00A36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CFC">
        <w:rPr>
          <w:rFonts w:ascii="Times New Roman" w:hAnsi="Times New Roman" w:cs="Times New Roman"/>
          <w:sz w:val="28"/>
          <w:szCs w:val="28"/>
        </w:rPr>
        <w:t xml:space="preserve">Владимирская обл.,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Камешковский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Pr="00B64CF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64CFC">
        <w:rPr>
          <w:rFonts w:ascii="Times New Roman" w:hAnsi="Times New Roman" w:cs="Times New Roman"/>
          <w:sz w:val="28"/>
          <w:szCs w:val="28"/>
        </w:rPr>
        <w:t xml:space="preserve">авыдово, </w:t>
      </w:r>
      <w:proofErr w:type="spellStart"/>
      <w:r w:rsidRPr="00B64CFC">
        <w:rPr>
          <w:rFonts w:ascii="Times New Roman" w:hAnsi="Times New Roman" w:cs="Times New Roman"/>
          <w:sz w:val="28"/>
          <w:szCs w:val="28"/>
        </w:rPr>
        <w:t>д.Новское</w:t>
      </w:r>
      <w:proofErr w:type="spellEnd"/>
      <w:r w:rsidRPr="00B64CFC">
        <w:rPr>
          <w:rFonts w:ascii="Times New Roman" w:hAnsi="Times New Roman" w:cs="Times New Roman"/>
          <w:sz w:val="28"/>
          <w:szCs w:val="28"/>
        </w:rPr>
        <w:t xml:space="preserve">, </w:t>
      </w:r>
      <w:r w:rsidRPr="007255FF">
        <w:rPr>
          <w:rFonts w:ascii="Times New Roman" w:hAnsi="Times New Roman" w:cs="Times New Roman"/>
          <w:b/>
          <w:sz w:val="28"/>
          <w:szCs w:val="28"/>
          <w:u w:val="single"/>
        </w:rPr>
        <w:t>д.62</w:t>
      </w:r>
    </w:p>
    <w:p w:rsidR="00A36514" w:rsidRPr="00B64CFC" w:rsidRDefault="00A36514" w:rsidP="00A36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8-910-092-17-50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Куркина Ольга Дмитриевна </w:t>
      </w:r>
    </w:p>
    <w:p w:rsidR="00A36514" w:rsidRPr="00B64CFC" w:rsidRDefault="00A36514" w:rsidP="00A36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8-915-779-78-45</w:t>
      </w:r>
      <w:r w:rsidRP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Куркин Андрей Алексеевич</w:t>
      </w:r>
    </w:p>
    <w:p w:rsidR="00A36514" w:rsidRPr="00137528" w:rsidRDefault="00A36514" w:rsidP="00A365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CFC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" w:history="1"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375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czvlad</w:t>
        </w:r>
        <w:r w:rsidRPr="001375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Pr="008719E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550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7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czvlad</w:t>
      </w:r>
      <w:r w:rsidRPr="001375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@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1375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E550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</w:p>
    <w:p w:rsidR="00A36514" w:rsidRDefault="00A36514" w:rsidP="00A36514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B64CFC">
        <w:rPr>
          <w:rFonts w:ascii="Times New Roman" w:hAnsi="Times New Roman" w:cs="Times New Roman"/>
          <w:sz w:val="40"/>
          <w:szCs w:val="40"/>
        </w:rPr>
        <w:t>Прайс</w:t>
      </w:r>
      <w:r w:rsidRPr="00817BAB">
        <w:rPr>
          <w:rFonts w:ascii="Times New Roman" w:hAnsi="Times New Roman" w:cs="Times New Roman"/>
          <w:sz w:val="40"/>
          <w:szCs w:val="40"/>
        </w:rPr>
        <w:t>-</w:t>
      </w:r>
      <w:r w:rsidRPr="00B64CFC">
        <w:rPr>
          <w:rFonts w:ascii="Times New Roman" w:hAnsi="Times New Roman" w:cs="Times New Roman"/>
          <w:sz w:val="40"/>
          <w:szCs w:val="40"/>
        </w:rPr>
        <w:t>лист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4CFC">
        <w:rPr>
          <w:rFonts w:ascii="Times New Roman" w:hAnsi="Times New Roman" w:cs="Times New Roman"/>
          <w:sz w:val="40"/>
          <w:szCs w:val="40"/>
        </w:rPr>
        <w:t>на</w:t>
      </w:r>
      <w:r>
        <w:rPr>
          <w:rFonts w:ascii="Times New Roman" w:hAnsi="Times New Roman" w:cs="Times New Roman"/>
          <w:sz w:val="40"/>
          <w:szCs w:val="40"/>
        </w:rPr>
        <w:t xml:space="preserve"> осень 2022</w:t>
      </w:r>
    </w:p>
    <w:tbl>
      <w:tblPr>
        <w:tblW w:w="10201" w:type="dxa"/>
        <w:tblInd w:w="-7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6"/>
        <w:gridCol w:w="1014"/>
        <w:gridCol w:w="1001"/>
      </w:tblGrid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 (руб.)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ЯБЛОНЯ (двухлетка)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налив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Папировка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Мантет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Орловское полосатое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Штрейфлинг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Коричное новое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Веньяминовское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 (однолетка)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Банановое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Китайка Долго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Звёздочка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Ренет бергамотный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ЯБЛОНЯ (на подвое 54-118)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Коричное полосатое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Мелба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Яблочный спас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Уральское наливное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Белорусское сладкое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КОЛОННОВИДНАЯ ЯБЛОНЯ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Приокское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ожерелье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ДЕКОРАТИВНАЯ ЯБЛОНЯ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Макамик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 (двухлетка)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Кафедральная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летняя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Жегалова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Велеса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Яковлева (однолетка)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Белорусская поздняя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Новинка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колонновидный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Волжская красавица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Стэнли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Заречная ранняя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СЛИВА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 скифов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Кубанская комета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Сонейка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Скороплодная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Царская,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Колонновидная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Новелла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Войлочная вишня (Желанная, Фея)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Чермашная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Овстуженка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Тютчевка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жёлтая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Одринка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Бряночка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Астахова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Брянская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Невежинская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Ликёрная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Черноплодная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Смольяниновой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Искушение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Селеченская-2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Чёрный жемчуг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Лучезарная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Голландская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Мармеладница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БЕЛАЯ СМОРОДИНА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Белочка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Краснославянский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Ленинградец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Колобок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Юбиляр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Грушенька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Розовый-2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Морена, Камчадалка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Амур,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Сластёна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Нимфа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Чулымская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Элизабет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Блюкроп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Чандлер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Красная королева, Гордость России (Исполин), Жёлтый гигант,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Кумберленд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Патриция,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Маросейка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кое (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фиолетовая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МАЛИНА-ДЕРЕВО (штамбовая)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Таруса, Сказка,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 ремонтантная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Малиновая гряда, Пингвин, Оранжевое чудо, Золотая осень, Брянское диво, Рубиновое ожерелье,  Карамелька, Нижегородец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Полька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Малина 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Тибетская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розолистная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земляничная)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сатин, Торн фри, Честер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Торнлесс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Рубен,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ремонтантная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КЛУБНИКА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Маришка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Царица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Купчиха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земклубника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Ламбада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Дарселект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Цунаки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Сенсейшн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Дарроял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ЗЕМЛЯНИКА САДОВАЯ БЕЗУСАЯ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Али-Баба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Жёлтое чудо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 Донской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Алёшенькин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Восторг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Сабо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Кишмиш №342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Кишмиш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 Московский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 устойчивый (сверхранний)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Русбол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Августин,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Рошфор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Ранний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Магарача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Надежда,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Платовский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ХВОЙНЫЕ РАСТЕНИЯ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канадская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м-1,5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Дейзи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Сербская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Оморика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 на штамбе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Пендула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«Диана»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— 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Можжевельник: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компакт,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Джулеп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Хэтц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Можжевельник «Мейер» (вертикальный)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Пихта: корейская, белая,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Нордмана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бальзамическая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Пихта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Сильберлок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Псевдотсуга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горная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Пумилио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— 2000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Колумба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Гельдрейха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«Компакт джем»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1000; 2000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«Смарагд»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 м;  1,3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1000;  2500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Колумна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Хосери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Глоден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Глобоза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ДЕКОРАТИВНЫЕ И ПЛОДОВЫЕ РАСТЕНИЯ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 японская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Хеномелес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Актинидия (женская, мужская)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Тунберга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«Арлекин»,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ринг», «Мария»,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Барбарис съедобный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Барбарис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Оттавский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Бересклёт крылатый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Бересклёт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Форчуна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белой и жёлтой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300;350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Берёза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Бирючина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Боярышник крупноплодный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 красная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Плюмоза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ауреа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Вейгела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ранняя, розово-пурпурная,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тёплая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Вейгела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«Бристоль руби»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Годжи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древовидная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Анабель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Хайест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Инвенсибель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Гортензия метельчатая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Бомбшелл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Фрейз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«Лайм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Меджикал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свит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саммер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«Полярный медведь», 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доллар», «Фантом»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400-500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Элегантиссима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жёлтой каймой)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душистый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земляничный «Лавина»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 садовый махровый «Белый букет», «Казбек», «Снежная буря»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 Космодемьянская»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Жимолость Каприфоль, Брауна,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низкорослая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 ломкая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 плакучая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златоволосистая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Бульденеж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Калина садовая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Друммонда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 белой каймой),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Кримсон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краснолистный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принц»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желтолистный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сорта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Стивен, Мак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Фарлин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Лапчатка (Курильский чай)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Абботсвуд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белая,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Лимонник китайский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 серебристый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Магония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падуболистная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 «Елизавета»,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Теньга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«Ботаническая», мужская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лещина обыкновенный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Маньчжурский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Диаболо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«Леди ин 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Пузыреплодник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Наггет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Скумпия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Скумпия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серая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Грефшейм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Спирея японская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Стефанандра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Форзиция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Форзиция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тайм»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Фундук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Черёмуха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краснолистная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Пуанкаре, Сенсация (привитая)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Знямя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(корнесобственная), Красавица Москвы, Олимпиада Колесникова (привитая)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Шарль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Память о Колесникове, Бюффон,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Жанна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Огни Донбасса, Советская Арктика, Красавица Москвы, Маршал Малиновский (корнесобственная)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махровая (корнесобственная)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120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МНОГОЛЕТНИЕ ЦВЕТЫ</w:t>
            </w:r>
          </w:p>
          <w:p w:rsidR="00A36514" w:rsidRPr="00A36514" w:rsidRDefault="00A36514" w:rsidP="00A36514">
            <w:pPr>
              <w:spacing w:after="120" w:line="384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(по предварительному заказу — за 1-2 дня)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Аквилегия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Аконит (белый, жёлтый, синий,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Биколор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Анемона белая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Ветренница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Армерия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Арункус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(Волжанка),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Арункус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(Америка, Аметист,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Пфайфер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Бонн, Диамант,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Дойчленд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Европа, Кёльн,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Блоссом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Астильба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Инферно)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Астильбоидес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кустарниковая осенняя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леди, Дженни,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Леди ин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Ниобе,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Феллоу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шип,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Хербстгассфом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Бессерхоф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новоанглийская осенняя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Потшке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Харрингтон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Астранция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(бордовая,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Бруннера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Хадспен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 китайский, «Отелло»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Бузульник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Пржевальского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Василёк садовый синий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водосборолистный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(лиловый высокий, низкий)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Василистник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«кружевной»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Вербейник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Вероникаструм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Гвоздика серо-голубая многолетняя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махровая)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Гейхера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(Аметист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кьюти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Марвел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марвелос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Пурпурный замок,  Пенелопа,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каскад, Регина,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Свит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Сьюзен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Фростед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вайолет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Чоколайт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кола, Электра)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Гелиопсис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пестролистный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Герань садовая («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Самобор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Герань садовая (Макс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Гипсофила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 белый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Горянка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Гравилат (оранжевый)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Дармера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щитовидная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Дицентра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«Разбитое сердце» (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бородатый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Брасси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Гай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Люрон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бородатый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Аттеншн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небо, Директор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Пиннель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Кринолин,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Ирис сибирский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Винг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стандарт, 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Сейза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Конкорд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Спиндэззл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Хэвинг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Калимерис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вырезной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Калужница махровая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Клематис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Леон, Мульти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спирит, Президент,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кардинал, Эрнест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Маркхам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Сессиль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Фрэнсис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Клематис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княжик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Столвик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Клопогон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скученный (белый, синий), пирамидальный (синий)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Кореопсис мутовчатый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Кровохлёбка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тана»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Купена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Купальница «Алебастр», весенняя (жёлтая, оранжевая)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Лаванда узколистная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Хидкот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Лиатрис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«Чарли» (сиреневый, белый)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Лилейник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Иррезистбл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Пупрллишиз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блуд)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Медуница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Сисинхерст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Мелколепестник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Эрегерон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махровый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фиолетовый, белый)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Мискантус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многоцветный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Молочай миндальный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двудомная (пурпурная, красная)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Монарда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низкорослая фиолетовая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Морозник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Мускари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шоколадная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Нивяник (белый крупноцветковый, наибольший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Вэраети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Папоротник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Страусник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 см</w:t>
            </w:r>
            <w:proofErr w:type="gramStart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Пиретрум (малиновый)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Платикодон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(синий)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Посконник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пурпурный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Примула (жёлтая)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Прострел (сон-трава) фиолетовый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конскокаштанолистная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тени)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привитая: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Алхимист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Декор Арлекин, Джеймс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Галвей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импрешн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Ивнинг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Колоссаль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Мейян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принцесса Маргарет, Леонардо да Винчи,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Леонардо да Винчи,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Лиза, Пилигрим,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Роббинсон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Хай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Вальтеж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Хансенштадт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росток,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Хомаж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Барбара,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Шнеевальцер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корнесобственная: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Фламентанц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патио: 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абрикосовая, красная.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 корнесобственная: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Шарифа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 шахматный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Традесканция (белая, синяя, малиновая,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фиолетовая)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Увулярия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(белая,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Физостегия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розовая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Флокс весенний растопыренный (белый, голубой)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Флокс весенний шиловидный (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малиновый, фиолетовый,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Кенди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страйпс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Флокс метельчатый: 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Амадей, Анна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Гаганова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Анна Каренина, Атласный,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фэйс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Богатырь, Вест, Викинг, Грин леди, Девушка Подмосковья, Детство, Дымчатый коралл, Европа, Звездочёт, Иван-заря, Игорь Тальков, Катерина, Классик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Князь серебряный,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бест, Леонид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Вигуров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Лососевый, Марианна,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Мишель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Мерсье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Московские зори, Надя,  Народный, Небеса, Незабудка, Новинка, Оленька,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перфекшн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Панама,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Пеперминт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твист,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аттракшн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карибиан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райдинг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Рейнбоу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Свёрли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бёрли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Сириус, Стар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Сударушка,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Текила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санрайз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Уральские сказы, Успех,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шпигель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Чары,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Шнеелавине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биколор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Флокс метельчатый: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парадайз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Бутоник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Венеция, Дарвин Джойс, Дракон,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Жадэ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Клеопатра,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Маргри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Мисс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Наташа, Русская красавица, Русский сюрприз,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глоу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Саншайн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Яблоневый цвет.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Хелоне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Хризантема</w:t>
            </w: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(Зорька, Лада,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Липстик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Солнышко,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Шалфей: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Остфрисленд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голубой,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Шнеехюгель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белый, «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Карадонна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Эхинацея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шейк,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Пикколино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Иррезистебл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делайт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Ясколка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ПИОН ТРАВЯНИСТЫЙ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Барцелла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Канзас, Морозное утро, </w:t>
            </w:r>
            <w:proofErr w:type="spellStart"/>
            <w:proofErr w:type="gram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Сара Бернар, Феликс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 Брасс, Дюшес де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Ширли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сансет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Гавайя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Комманд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перфоманс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ХОСТА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Альбомаргината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Вайрлвинд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Вариегата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Вольверин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Кристмас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Лайксайд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литтл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Мама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Медиовариегата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Минут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Патриот, Стриптиз,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Унивитата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Халцион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Элеганс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фезер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Киви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фулл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монти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Лав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Орионс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Отем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Стинг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Френсис Уильямс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Бич бой,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Джуна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Лайксайд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банана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Морнинг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стар, Фирн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6514" w:rsidRPr="00A36514" w:rsidTr="00A36514">
        <w:tc>
          <w:tcPr>
            <w:tcW w:w="818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Голден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Медоуз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Джорджия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свитхарт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Катерина,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фестиваль, </w:t>
            </w:r>
            <w:proofErr w:type="spellStart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Липстик</w:t>
            </w:r>
            <w:proofErr w:type="spellEnd"/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блонд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36514" w:rsidRPr="00A36514" w:rsidRDefault="00A36514" w:rsidP="00A36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</w:tbl>
    <w:p w:rsidR="00A36514" w:rsidRDefault="00A36514" w:rsidP="00914D11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914D11" w:rsidRDefault="00914D11" w:rsidP="00914D11">
      <w:r>
        <w:t xml:space="preserve"> </w:t>
      </w:r>
    </w:p>
    <w:p w:rsidR="00507FAD" w:rsidRDefault="00507FAD"/>
    <w:sectPr w:rsidR="00507FAD" w:rsidSect="00914D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D11"/>
    <w:rsid w:val="001C4401"/>
    <w:rsid w:val="003F2BF2"/>
    <w:rsid w:val="00507FAD"/>
    <w:rsid w:val="005B6D2C"/>
    <w:rsid w:val="00914D11"/>
    <w:rsid w:val="00A36514"/>
    <w:rsid w:val="00A3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D1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36514"/>
    <w:rPr>
      <w:b/>
      <w:bCs/>
    </w:rPr>
  </w:style>
  <w:style w:type="paragraph" w:styleId="a5">
    <w:name w:val="Normal (Web)"/>
    <w:basedOn w:val="a"/>
    <w:uiPriority w:val="99"/>
    <w:unhideWhenUsed/>
    <w:rsid w:val="00A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2022-08-29T05:56:00Z</dcterms:created>
  <dcterms:modified xsi:type="dcterms:W3CDTF">2022-08-29T07:18:00Z</dcterms:modified>
</cp:coreProperties>
</file>